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5F2E1BA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7661CE">
        <w:rPr>
          <w:rFonts w:ascii="Myriad Web" w:hAnsi="Myriad Web"/>
          <w:b/>
          <w:lang w:val="en-US"/>
        </w:rPr>
        <w:t>6</w:t>
      </w:r>
      <w:r w:rsidR="0083476D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1371429D" w:rsidR="002A02FE" w:rsidRPr="007661CE" w:rsidRDefault="00EC1F5A" w:rsidP="002A02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61CE">
              <w:rPr>
                <w:rFonts w:ascii="Arial" w:hAnsi="Arial" w:cs="Arial"/>
                <w:b/>
                <w:sz w:val="26"/>
                <w:szCs w:val="26"/>
              </w:rPr>
              <w:t xml:space="preserve">SZKOLENIE ON-LINE       </w:t>
            </w:r>
            <w:r w:rsidR="005703CC" w:rsidRPr="007661CE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83476D">
              <w:rPr>
                <w:rFonts w:ascii="Arial" w:hAnsi="Arial" w:cs="Arial"/>
                <w:b/>
                <w:sz w:val="26"/>
                <w:szCs w:val="26"/>
              </w:rPr>
              <w:t>REKLAMA WYROBÓW MEDYCZNYCH – NOWELIZACJA USTAWY</w:t>
            </w:r>
          </w:p>
          <w:p w14:paraId="6F1CA88C" w14:textId="6314425A" w:rsidR="00C20EED" w:rsidRPr="007661CE" w:rsidRDefault="003C77ED" w:rsidP="000A541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6B54DA" w:rsidRPr="007661C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lutego</w:t>
            </w:r>
            <w:proofErr w:type="spellEnd"/>
            <w:r w:rsidR="002A02FE" w:rsidRPr="007661CE">
              <w:rPr>
                <w:rFonts w:ascii="Arial" w:hAnsi="Arial" w:cs="Arial"/>
                <w:b/>
                <w:sz w:val="26"/>
                <w:szCs w:val="26"/>
              </w:rPr>
              <w:t xml:space="preserve"> 20</w:t>
            </w:r>
            <w:r w:rsidR="001B200D" w:rsidRPr="007661CE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6285D37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C77ED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C77ED">
              <w:rPr>
                <w:rFonts w:ascii="Myriad Web" w:hAnsi="Myriad Web"/>
                <w:b/>
                <w:sz w:val="20"/>
              </w:rPr>
              <w:t>01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C77ED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47D70BC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C77ED">
              <w:rPr>
                <w:rFonts w:ascii="Myriad Web" w:hAnsi="Myriad Web"/>
                <w:b/>
                <w:sz w:val="20"/>
              </w:rPr>
              <w:t>28</w:t>
            </w:r>
            <w:r w:rsidR="007661CE">
              <w:rPr>
                <w:rFonts w:ascii="Myriad Web" w:hAnsi="Myriad Web"/>
                <w:b/>
                <w:sz w:val="20"/>
              </w:rPr>
              <w:t>.</w:t>
            </w:r>
            <w:r w:rsidR="003C77ED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C77ED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735D392" w:rsidR="00A274E5" w:rsidRPr="003566AA" w:rsidRDefault="007661C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351D0D0" w:rsidR="00A274E5" w:rsidRPr="003566AA" w:rsidRDefault="007661CE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E826" w14:textId="77777777" w:rsidR="00CF2EA4" w:rsidRDefault="00CF2EA4">
      <w:r>
        <w:separator/>
      </w:r>
    </w:p>
  </w:endnote>
  <w:endnote w:type="continuationSeparator" w:id="0">
    <w:p w14:paraId="47C04434" w14:textId="77777777" w:rsidR="00CF2EA4" w:rsidRDefault="00CF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349" w14:textId="77777777" w:rsidR="00CF2EA4" w:rsidRDefault="00CF2EA4">
      <w:r>
        <w:separator/>
      </w:r>
    </w:p>
  </w:footnote>
  <w:footnote w:type="continuationSeparator" w:id="0">
    <w:p w14:paraId="2F502BDD" w14:textId="77777777" w:rsidR="00CF2EA4" w:rsidRDefault="00CF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7ED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61CE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476D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37E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2EA4"/>
    <w:rsid w:val="00D12823"/>
    <w:rsid w:val="00D20DC5"/>
    <w:rsid w:val="00D22678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2022-12-06T13:18:00Z</dcterms:created>
  <dcterms:modified xsi:type="dcterms:W3CDTF">2022-12-06T13:18:00Z</dcterms:modified>
</cp:coreProperties>
</file>